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291" w:rsidRPr="002A0291" w:rsidRDefault="00335FDA" w:rsidP="002A0291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П</w:t>
      </w:r>
      <w:r w:rsidR="002A0291"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ОЛОЖЕНИЕ</w:t>
      </w:r>
      <w:r w:rsidR="002A0291"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br/>
        <w:t>О КОНКУРСЕ ЧТЕЦОВ</w:t>
      </w:r>
      <w:r w:rsidR="002A0291" w:rsidRPr="002A0291">
        <w:rPr>
          <w:rFonts w:ascii="Times New Roman" w:eastAsia="Times New Roman" w:hAnsi="Times New Roman" w:cs="Times New Roman"/>
          <w:b/>
          <w:bCs/>
          <w:color w:val="121616"/>
          <w:sz w:val="28"/>
          <w:szCs w:val="28"/>
          <w:lang w:eastAsia="ru-RU"/>
        </w:rPr>
        <w:br/>
      </w:r>
      <w:r w:rsidR="002A0291">
        <w:rPr>
          <w:rFonts w:ascii="Times New Roman" w:eastAsia="Times New Roman" w:hAnsi="Times New Roman" w:cs="Times New Roman"/>
          <w:b/>
          <w:bCs/>
          <w:color w:val="121616"/>
          <w:sz w:val="28"/>
          <w:szCs w:val="28"/>
          <w:lang w:eastAsia="ru-RU"/>
        </w:rPr>
        <w:t>«РОЖДЕСТВЕНСКАЯ ЗВЕЗДА</w:t>
      </w:r>
      <w:r w:rsidR="002A0291" w:rsidRPr="002A0291">
        <w:rPr>
          <w:rFonts w:ascii="Times New Roman" w:eastAsia="Times New Roman" w:hAnsi="Times New Roman" w:cs="Times New Roman"/>
          <w:b/>
          <w:bCs/>
          <w:color w:val="121616"/>
          <w:sz w:val="28"/>
          <w:szCs w:val="28"/>
          <w:lang w:eastAsia="ru-RU"/>
        </w:rPr>
        <w:t>»</w:t>
      </w:r>
    </w:p>
    <w:p w:rsidR="002A0291" w:rsidRPr="002A0291" w:rsidRDefault="002A0291" w:rsidP="002A029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b/>
          <w:bCs/>
          <w:color w:val="121616"/>
          <w:sz w:val="28"/>
          <w:szCs w:val="28"/>
          <w:lang w:eastAsia="ru-RU"/>
        </w:rPr>
        <w:t>1. ОБЩИЕ ПОЛОЖЕНИЯ</w:t>
      </w:r>
    </w:p>
    <w:p w:rsidR="002A0291" w:rsidRDefault="002A0291" w:rsidP="002A029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К</w:t>
      </w: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онкурс чтецов  «Рождественск</w:t>
      </w:r>
      <w:r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ая звезда</w:t>
      </w: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  (далее - Конкурс)  проводится </w:t>
      </w:r>
      <w:r w:rsidR="00D6444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в </w:t>
      </w:r>
      <w:r w:rsidR="00EC07C9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целях реализации</w:t>
      </w:r>
      <w:r w:rsidR="00D6444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 мероприятий, направленных на развитие </w:t>
      </w:r>
      <w:r w:rsidR="00EC07C9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олимпиадного движения</w:t>
      </w:r>
      <w:r w:rsidR="005F5765" w:rsidRPr="005F5765">
        <w:t xml:space="preserve"> </w:t>
      </w:r>
      <w:r w:rsidR="005F5765">
        <w:t>(</w:t>
      </w:r>
      <w:r w:rsidR="005F5765" w:rsidRPr="0005433E">
        <w:rPr>
          <w:rFonts w:ascii="Times New Roman" w:hAnsi="Times New Roman" w:cs="Times New Roman"/>
          <w:sz w:val="24"/>
          <w:szCs w:val="24"/>
        </w:rPr>
        <w:t>т</w:t>
      </w:r>
      <w:r w:rsidR="005F5765" w:rsidRPr="005F5765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ворческие мероприятия (конкурсы, викторины и др.)</w:t>
      </w:r>
      <w:r w:rsidR="00EC07C9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, в рамках сетевого взаимодействия общео</w:t>
      </w:r>
      <w:r w:rsidR="00C1754E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бразовательных учреждений на 2020</w:t>
      </w:r>
      <w:r w:rsidR="000264E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-20</w:t>
      </w:r>
      <w:r w:rsidR="000264E1" w:rsidRPr="000264E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2</w:t>
      </w:r>
      <w:r w:rsidR="00C1754E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1</w:t>
      </w:r>
      <w:r w:rsidR="00EC07C9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 уч.г.</w:t>
      </w:r>
    </w:p>
    <w:p w:rsidR="00120A5C" w:rsidRPr="00120A5C" w:rsidRDefault="002A0291" w:rsidP="00120A5C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1.2. </w:t>
      </w:r>
      <w:r w:rsidR="00120A5C" w:rsidRPr="00120A5C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Организаторами Конкурса являются:</w:t>
      </w:r>
    </w:p>
    <w:p w:rsidR="00120A5C" w:rsidRPr="00120A5C" w:rsidRDefault="00120A5C" w:rsidP="00120A5C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120A5C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- Муниципальное образовательное учреждение информационно- методический центр г. Томска;</w:t>
      </w:r>
    </w:p>
    <w:p w:rsidR="00120A5C" w:rsidRPr="00120A5C" w:rsidRDefault="00120A5C" w:rsidP="00120A5C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120A5C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- Храм в честь иконы Божией Матери Знамение г. Томска;</w:t>
      </w:r>
    </w:p>
    <w:p w:rsidR="00120A5C" w:rsidRPr="00120A5C" w:rsidRDefault="00120A5C" w:rsidP="00120A5C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120A5C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- Муниципальное автономное учреждение "Муниципальная информационная библиотечная система" г.Томска; </w:t>
      </w:r>
    </w:p>
    <w:p w:rsidR="00120A5C" w:rsidRDefault="00120A5C" w:rsidP="00120A5C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120A5C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- Муниципальное автономное бюджетное общеобразовательное учреждение средняя общеобразовательная школа №2 г. Томска (далее – СОШ №2).</w:t>
      </w:r>
    </w:p>
    <w:p w:rsidR="002A0291" w:rsidRDefault="00120A5C" w:rsidP="002A029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1.3. </w:t>
      </w:r>
      <w:r w:rsidR="002A0291"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Основной темой Конкурса являются традиции  в России православного праздника Рождество Христово.</w:t>
      </w:r>
    </w:p>
    <w:p w:rsidR="00C1754E" w:rsidRPr="002A0291" w:rsidRDefault="00C1754E" w:rsidP="002A029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1.4. В связи с ограничительными мерами, направленными на снижение риска распространения коронавирусной инфекции в 2020-2021 учебном году</w:t>
      </w:r>
      <w:r w:rsidR="0006361F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 конкурс проводится в дистанционном формате.</w:t>
      </w:r>
    </w:p>
    <w:p w:rsidR="002A0291" w:rsidRPr="002A0291" w:rsidRDefault="002A0291" w:rsidP="002A029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 </w:t>
      </w:r>
    </w:p>
    <w:p w:rsidR="002A0291" w:rsidRPr="002A0291" w:rsidRDefault="002A0291" w:rsidP="002A029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 </w:t>
      </w:r>
      <w:r w:rsidRPr="002A0291">
        <w:rPr>
          <w:rFonts w:ascii="Times New Roman" w:eastAsia="Times New Roman" w:hAnsi="Times New Roman" w:cs="Times New Roman"/>
          <w:b/>
          <w:bCs/>
          <w:color w:val="121616"/>
          <w:sz w:val="28"/>
          <w:szCs w:val="28"/>
          <w:lang w:eastAsia="ru-RU"/>
        </w:rPr>
        <w:t>2. ЦЕЛЬ И ЗАДАЧИ КОНКУРСА</w:t>
      </w:r>
    </w:p>
    <w:p w:rsidR="002A0291" w:rsidRPr="002A0291" w:rsidRDefault="002A0291" w:rsidP="002A029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 </w:t>
      </w:r>
    </w:p>
    <w:p w:rsidR="002A0291" w:rsidRPr="002A0291" w:rsidRDefault="002A0291" w:rsidP="002A029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2.1. Цель Конкурса - приобщение детей и подростков к отечественному духовному наследию, традициям православной культуры, утверждение в современном обществе нравственных ценностей.</w:t>
      </w:r>
    </w:p>
    <w:p w:rsidR="002A0291" w:rsidRPr="002A0291" w:rsidRDefault="002A0291" w:rsidP="002A029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2.2. Задачи Конкурса:</w:t>
      </w:r>
    </w:p>
    <w:p w:rsidR="002A0291" w:rsidRPr="002A0291" w:rsidRDefault="002A0291" w:rsidP="002A0291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 духовно-нравственное воспитание и просвещение подрастающего поколения;</w:t>
      </w:r>
    </w:p>
    <w:p w:rsidR="002A0291" w:rsidRPr="002A0291" w:rsidRDefault="002A0291" w:rsidP="002A0291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 формирование у детей, подростков и молодежи подлинного интереса к чтению высокохудожественной поэзии, к чистоте и красоте русской классической речи, популяризация искусства художественного чтения;</w:t>
      </w:r>
    </w:p>
    <w:p w:rsidR="002A0291" w:rsidRPr="002A0291" w:rsidRDefault="002A0291" w:rsidP="002A0291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lastRenderedPageBreak/>
        <w:t> поддержка юных дарований, развитие у детей навыков публичных выступлений, создание условий для реализации их творческих способностей и гармоничного развития;</w:t>
      </w:r>
    </w:p>
    <w:p w:rsidR="002A0291" w:rsidRPr="002A0291" w:rsidRDefault="002A0291" w:rsidP="002A0291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 привлечение внимания общественности и средств массовой информации к вопросам духовно-нравственного развития и творческим достижениям одаренных детей и  подростков.</w:t>
      </w:r>
    </w:p>
    <w:p w:rsidR="002A0291" w:rsidRPr="002A0291" w:rsidRDefault="002A0291" w:rsidP="002A029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  </w:t>
      </w:r>
    </w:p>
    <w:p w:rsidR="002A0291" w:rsidRPr="002A0291" w:rsidRDefault="002A0291" w:rsidP="002A029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b/>
          <w:bCs/>
          <w:color w:val="121616"/>
          <w:sz w:val="28"/>
          <w:szCs w:val="28"/>
          <w:lang w:eastAsia="ru-RU"/>
        </w:rPr>
        <w:t>3. ОРГАНИЗАЦИЯ И ПОРЯДОК ПРОВЕДЕНИЯ КОНКУРСА</w:t>
      </w:r>
    </w:p>
    <w:p w:rsidR="002A0291" w:rsidRPr="002A0291" w:rsidRDefault="002A0291" w:rsidP="002A029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 </w:t>
      </w:r>
    </w:p>
    <w:p w:rsidR="002A0291" w:rsidRDefault="002A0291" w:rsidP="002A029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3.1. Подготовку и</w:t>
      </w:r>
      <w:r w:rsidR="00454047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 </w:t>
      </w: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 проведение Конкурса осуществляет Оргкомитет. Организационная работа по подготовке и проведению Конкурса осуществляется на общественных началах. </w:t>
      </w:r>
    </w:p>
    <w:p w:rsidR="00811715" w:rsidRDefault="002A0291" w:rsidP="0081171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3.2. К компетенции Оргкомитета Конкурса относятся следующие функции: утверждение состава и порядка работы жюри; разработка единых критериев в оценке </w:t>
      </w:r>
      <w:r w:rsidR="0005433E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выступлений</w:t>
      </w: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 конкурсантов; формирование призового фонда; порядок </w:t>
      </w:r>
      <w:r w:rsidR="0005433E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определения победителей Конкурса;</w:t>
      </w: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 награждение призами победителей Конкурса;</w:t>
      </w:r>
      <w:r w:rsidR="0005433E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 вручение благодарственных писем членам</w:t>
      </w: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 жюри и спонсор</w:t>
      </w:r>
      <w:r w:rsidR="0005433E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ам</w:t>
      </w: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.</w:t>
      </w:r>
    </w:p>
    <w:p w:rsidR="005F21E5" w:rsidRPr="005F21E5" w:rsidRDefault="002A0291" w:rsidP="00811715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shd w:val="clear" w:color="auto" w:fill="F7F7F7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3.3. </w:t>
      </w:r>
      <w:r w:rsidR="00811715" w:rsidRPr="00007404">
        <w:rPr>
          <w:rFonts w:ascii="Times New Roman" w:hAnsi="Times New Roman" w:cs="Times New Roman"/>
          <w:sz w:val="28"/>
          <w:szCs w:val="28"/>
        </w:rPr>
        <w:t>Для участия в кон</w:t>
      </w:r>
      <w:r w:rsidR="00454047">
        <w:rPr>
          <w:rFonts w:ascii="Times New Roman" w:hAnsi="Times New Roman" w:cs="Times New Roman"/>
          <w:sz w:val="28"/>
          <w:szCs w:val="28"/>
        </w:rPr>
        <w:t>курсе</w:t>
      </w:r>
      <w:r w:rsidR="00811715" w:rsidRPr="00007404">
        <w:rPr>
          <w:rFonts w:ascii="Times New Roman" w:hAnsi="Times New Roman" w:cs="Times New Roman"/>
          <w:sz w:val="28"/>
          <w:szCs w:val="28"/>
        </w:rPr>
        <w:t xml:space="preserve"> – необходимо в </w:t>
      </w:r>
      <w:r w:rsidR="00811715">
        <w:rPr>
          <w:rFonts w:ascii="Times New Roman" w:hAnsi="Times New Roman" w:cs="Times New Roman"/>
          <w:sz w:val="28"/>
          <w:szCs w:val="28"/>
        </w:rPr>
        <w:t>период</w:t>
      </w:r>
      <w:r w:rsidR="00811715" w:rsidRPr="00007404">
        <w:rPr>
          <w:rFonts w:ascii="Times New Roman" w:hAnsi="Times New Roman" w:cs="Times New Roman"/>
          <w:sz w:val="28"/>
          <w:szCs w:val="28"/>
        </w:rPr>
        <w:t xml:space="preserve"> с </w:t>
      </w:r>
      <w:r w:rsidR="00811715">
        <w:rPr>
          <w:rFonts w:ascii="Times New Roman" w:hAnsi="Times New Roman" w:cs="Times New Roman"/>
          <w:sz w:val="28"/>
          <w:szCs w:val="28"/>
        </w:rPr>
        <w:t>1</w:t>
      </w:r>
      <w:r w:rsidR="00EC7824">
        <w:rPr>
          <w:rFonts w:ascii="Times New Roman" w:hAnsi="Times New Roman" w:cs="Times New Roman"/>
          <w:sz w:val="28"/>
          <w:szCs w:val="28"/>
        </w:rPr>
        <w:t>3</w:t>
      </w:r>
      <w:r w:rsidR="00811715">
        <w:rPr>
          <w:rFonts w:ascii="Times New Roman" w:hAnsi="Times New Roman" w:cs="Times New Roman"/>
          <w:sz w:val="28"/>
          <w:szCs w:val="28"/>
        </w:rPr>
        <w:t>.01.2021 по 1</w:t>
      </w:r>
      <w:r w:rsidR="00EC7824">
        <w:rPr>
          <w:rFonts w:ascii="Times New Roman" w:hAnsi="Times New Roman" w:cs="Times New Roman"/>
          <w:sz w:val="28"/>
          <w:szCs w:val="28"/>
        </w:rPr>
        <w:t>5</w:t>
      </w:r>
      <w:r w:rsidR="00811715">
        <w:rPr>
          <w:rFonts w:ascii="Times New Roman" w:hAnsi="Times New Roman" w:cs="Times New Roman"/>
          <w:sz w:val="28"/>
          <w:szCs w:val="28"/>
        </w:rPr>
        <w:t>.01.2021</w:t>
      </w:r>
      <w:r w:rsidR="00811715" w:rsidRPr="00007404">
        <w:rPr>
          <w:rFonts w:ascii="Times New Roman" w:hAnsi="Times New Roman" w:cs="Times New Roman"/>
          <w:sz w:val="28"/>
          <w:szCs w:val="28"/>
        </w:rPr>
        <w:t xml:space="preserve"> представить в Оргкомитет </w:t>
      </w:r>
      <w:r w:rsidR="00EC7824">
        <w:rPr>
          <w:rFonts w:ascii="Times New Roman" w:hAnsi="Times New Roman" w:cs="Times New Roman"/>
          <w:sz w:val="28"/>
          <w:szCs w:val="28"/>
        </w:rPr>
        <w:t xml:space="preserve">на  </w:t>
      </w:r>
      <w:r w:rsidR="00EC782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EC7824" w:rsidRPr="00EC7824">
        <w:rPr>
          <w:rFonts w:ascii="Times New Roman" w:hAnsi="Times New Roman" w:cs="Times New Roman"/>
          <w:sz w:val="28"/>
          <w:szCs w:val="28"/>
        </w:rPr>
        <w:t>-</w:t>
      </w:r>
      <w:r w:rsidR="00EC782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EC7824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5F21E5" w:rsidRPr="005F21E5">
          <w:rPr>
            <w:rStyle w:val="a3"/>
            <w:rFonts w:ascii="Times New Roman" w:hAnsi="Times New Roman" w:cs="Times New Roman"/>
            <w:sz w:val="24"/>
            <w:szCs w:val="24"/>
            <w:shd w:val="clear" w:color="auto" w:fill="F7F7F7"/>
          </w:rPr>
          <w:t>rozhdestvenskayazvezda@bk.ru</w:t>
        </w:r>
      </w:hyperlink>
    </w:p>
    <w:p w:rsidR="00811715" w:rsidRPr="00811715" w:rsidRDefault="00811715" w:rsidP="0081171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007404">
        <w:rPr>
          <w:rFonts w:ascii="Times New Roman" w:hAnsi="Times New Roman" w:cs="Times New Roman"/>
          <w:sz w:val="28"/>
          <w:szCs w:val="28"/>
        </w:rPr>
        <w:t xml:space="preserve">заявку по форме установленной настоящим Положением.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1428"/>
        <w:gridCol w:w="865"/>
        <w:gridCol w:w="1852"/>
        <w:gridCol w:w="987"/>
        <w:gridCol w:w="1858"/>
        <w:gridCol w:w="1852"/>
      </w:tblGrid>
      <w:tr w:rsidR="00EC7824" w:rsidTr="00EC7824">
        <w:tc>
          <w:tcPr>
            <w:tcW w:w="612" w:type="dxa"/>
          </w:tcPr>
          <w:p w:rsidR="00EC7824" w:rsidRDefault="00EC7824" w:rsidP="005A5FDF">
            <w:pPr>
              <w:jc w:val="both"/>
              <w:rPr>
                <w:rFonts w:ascii="Times New Roman" w:eastAsia="Times New Roman" w:hAnsi="Times New Roman" w:cs="Times New Roman"/>
                <w:color w:val="1216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21616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412" w:type="dxa"/>
          </w:tcPr>
          <w:p w:rsidR="00EC7824" w:rsidRDefault="00EC7824" w:rsidP="005A5FDF">
            <w:pPr>
              <w:jc w:val="both"/>
              <w:rPr>
                <w:rFonts w:ascii="Times New Roman" w:eastAsia="Times New Roman" w:hAnsi="Times New Roman" w:cs="Times New Roman"/>
                <w:color w:val="1216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21616"/>
                <w:sz w:val="28"/>
                <w:szCs w:val="28"/>
                <w:lang w:eastAsia="ru-RU"/>
              </w:rPr>
              <w:t>ФИ. участника</w:t>
            </w:r>
          </w:p>
        </w:tc>
        <w:tc>
          <w:tcPr>
            <w:tcW w:w="856" w:type="dxa"/>
          </w:tcPr>
          <w:p w:rsidR="00EC7824" w:rsidRDefault="00EC7824" w:rsidP="005A5FDF">
            <w:pPr>
              <w:jc w:val="both"/>
              <w:rPr>
                <w:rFonts w:ascii="Times New Roman" w:eastAsia="Times New Roman" w:hAnsi="Times New Roman" w:cs="Times New Roman"/>
                <w:color w:val="1216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21616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829" w:type="dxa"/>
          </w:tcPr>
          <w:p w:rsidR="00EC7824" w:rsidRDefault="00EC7824" w:rsidP="00DB5C5D">
            <w:pPr>
              <w:jc w:val="both"/>
              <w:rPr>
                <w:rFonts w:ascii="Times New Roman" w:eastAsia="Times New Roman" w:hAnsi="Times New Roman" w:cs="Times New Roman"/>
                <w:color w:val="1216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21616"/>
                <w:sz w:val="28"/>
                <w:szCs w:val="28"/>
                <w:lang w:eastAsia="ru-RU"/>
              </w:rPr>
              <w:t>Ф.И.О. (полностью) руководителя</w:t>
            </w:r>
          </w:p>
        </w:tc>
        <w:tc>
          <w:tcPr>
            <w:tcW w:w="976" w:type="dxa"/>
          </w:tcPr>
          <w:p w:rsidR="00EC7824" w:rsidRDefault="00EC7824">
            <w:r w:rsidRPr="00511FFC">
              <w:rPr>
                <w:rFonts w:ascii="Times New Roman" w:hAnsi="Times New Roman" w:cs="Times New Roman"/>
                <w:sz w:val="24"/>
                <w:szCs w:val="24"/>
              </w:rPr>
              <w:t>Ссылка на файл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35" w:type="dxa"/>
          </w:tcPr>
          <w:p w:rsidR="00EC7824" w:rsidRDefault="00EC7824" w:rsidP="005A5FDF">
            <w:pPr>
              <w:jc w:val="both"/>
              <w:rPr>
                <w:rFonts w:ascii="Times New Roman" w:eastAsia="Times New Roman" w:hAnsi="Times New Roman" w:cs="Times New Roman"/>
                <w:color w:val="1216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21616"/>
                <w:sz w:val="28"/>
                <w:szCs w:val="28"/>
                <w:lang w:eastAsia="ru-RU"/>
              </w:rPr>
              <w:t>Автор и название произведения</w:t>
            </w:r>
          </w:p>
        </w:tc>
        <w:tc>
          <w:tcPr>
            <w:tcW w:w="1829" w:type="dxa"/>
          </w:tcPr>
          <w:p w:rsidR="00EC7824" w:rsidRDefault="00EC7824" w:rsidP="005A5FDF">
            <w:pPr>
              <w:jc w:val="both"/>
              <w:rPr>
                <w:rFonts w:ascii="Times New Roman" w:eastAsia="Times New Roman" w:hAnsi="Times New Roman" w:cs="Times New Roman"/>
                <w:color w:val="1216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21616"/>
                <w:sz w:val="28"/>
                <w:szCs w:val="28"/>
                <w:lang w:eastAsia="ru-RU"/>
              </w:rPr>
              <w:t xml:space="preserve">телефон, </w:t>
            </w:r>
          </w:p>
          <w:p w:rsidR="00EC7824" w:rsidRDefault="00EC7824" w:rsidP="005A5FDF">
            <w:pPr>
              <w:jc w:val="both"/>
              <w:rPr>
                <w:rFonts w:ascii="Times New Roman" w:eastAsia="Times New Roman" w:hAnsi="Times New Roman" w:cs="Times New Roman"/>
                <w:color w:val="121616"/>
                <w:sz w:val="28"/>
                <w:szCs w:val="28"/>
                <w:lang w:eastAsia="ru-RU"/>
              </w:rPr>
            </w:pPr>
            <w:r w:rsidRPr="00120A5C">
              <w:rPr>
                <w:rFonts w:ascii="Times New Roman" w:eastAsia="Times New Roman" w:hAnsi="Times New Roman" w:cs="Times New Roman"/>
                <w:color w:val="121616"/>
                <w:sz w:val="28"/>
                <w:szCs w:val="28"/>
                <w:lang w:eastAsia="ru-RU"/>
              </w:rPr>
              <w:t>e-mail</w:t>
            </w:r>
            <w:r>
              <w:rPr>
                <w:rFonts w:ascii="Times New Roman" w:eastAsia="Times New Roman" w:hAnsi="Times New Roman" w:cs="Times New Roman"/>
                <w:color w:val="121616"/>
                <w:sz w:val="28"/>
                <w:szCs w:val="28"/>
                <w:lang w:eastAsia="ru-RU"/>
              </w:rPr>
              <w:t xml:space="preserve"> руководителя</w:t>
            </w:r>
          </w:p>
        </w:tc>
      </w:tr>
      <w:tr w:rsidR="00EC7824" w:rsidTr="00EC7824">
        <w:tc>
          <w:tcPr>
            <w:tcW w:w="612" w:type="dxa"/>
          </w:tcPr>
          <w:p w:rsidR="00EC7824" w:rsidRDefault="00EC7824" w:rsidP="005A5FDF">
            <w:pPr>
              <w:jc w:val="both"/>
              <w:rPr>
                <w:rFonts w:ascii="Times New Roman" w:eastAsia="Times New Roman" w:hAnsi="Times New Roman" w:cs="Times New Roman"/>
                <w:color w:val="121616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</w:tcPr>
          <w:p w:rsidR="00EC7824" w:rsidRDefault="00EC7824" w:rsidP="005A5FDF">
            <w:pPr>
              <w:jc w:val="both"/>
              <w:rPr>
                <w:rFonts w:ascii="Times New Roman" w:eastAsia="Times New Roman" w:hAnsi="Times New Roman" w:cs="Times New Roman"/>
                <w:color w:val="121616"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</w:tcPr>
          <w:p w:rsidR="00EC7824" w:rsidRDefault="00EC7824" w:rsidP="005A5FDF">
            <w:pPr>
              <w:jc w:val="both"/>
              <w:rPr>
                <w:rFonts w:ascii="Times New Roman" w:eastAsia="Times New Roman" w:hAnsi="Times New Roman" w:cs="Times New Roman"/>
                <w:color w:val="121616"/>
                <w:sz w:val="28"/>
                <w:szCs w:val="28"/>
                <w:lang w:eastAsia="ru-RU"/>
              </w:rPr>
            </w:pPr>
          </w:p>
        </w:tc>
        <w:tc>
          <w:tcPr>
            <w:tcW w:w="1829" w:type="dxa"/>
          </w:tcPr>
          <w:p w:rsidR="00EC7824" w:rsidRDefault="00EC7824" w:rsidP="00DB5C5D">
            <w:pPr>
              <w:jc w:val="both"/>
              <w:rPr>
                <w:rFonts w:ascii="Times New Roman" w:eastAsia="Times New Roman" w:hAnsi="Times New Roman" w:cs="Times New Roman"/>
                <w:color w:val="121616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</w:tcPr>
          <w:p w:rsidR="00EC7824" w:rsidRDefault="00EC7824"/>
        </w:tc>
        <w:tc>
          <w:tcPr>
            <w:tcW w:w="1835" w:type="dxa"/>
          </w:tcPr>
          <w:p w:rsidR="00EC7824" w:rsidRDefault="00EC7824" w:rsidP="005A5FDF">
            <w:pPr>
              <w:jc w:val="both"/>
              <w:rPr>
                <w:rFonts w:ascii="Times New Roman" w:eastAsia="Times New Roman" w:hAnsi="Times New Roman" w:cs="Times New Roman"/>
                <w:color w:val="121616"/>
                <w:sz w:val="28"/>
                <w:szCs w:val="28"/>
                <w:lang w:eastAsia="ru-RU"/>
              </w:rPr>
            </w:pPr>
          </w:p>
        </w:tc>
        <w:tc>
          <w:tcPr>
            <w:tcW w:w="1829" w:type="dxa"/>
          </w:tcPr>
          <w:p w:rsidR="00EC7824" w:rsidRDefault="00EC7824" w:rsidP="005A5FDF">
            <w:pPr>
              <w:jc w:val="both"/>
              <w:rPr>
                <w:rFonts w:ascii="Times New Roman" w:eastAsia="Times New Roman" w:hAnsi="Times New Roman" w:cs="Times New Roman"/>
                <w:color w:val="121616"/>
                <w:sz w:val="28"/>
                <w:szCs w:val="28"/>
                <w:lang w:eastAsia="ru-RU"/>
              </w:rPr>
            </w:pPr>
          </w:p>
        </w:tc>
      </w:tr>
    </w:tbl>
    <w:p w:rsidR="00811715" w:rsidRDefault="00943B0E" w:rsidP="00335FDA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(*В</w:t>
      </w:r>
      <w:r w:rsidR="00811715" w:rsidRPr="00811715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идео</w:t>
      </w:r>
      <w:r w:rsidR="00811715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запись </w:t>
      </w:r>
      <w:r w:rsidR="00811715" w:rsidRPr="00811715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 необходимо загрузить на любой сервис хранения: </w:t>
      </w:r>
      <w:r w:rsidR="00B802D0" w:rsidRPr="00B802D0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Яндекс-диск, на облако Mail.ru, Google-диск,</w:t>
      </w:r>
      <w:r w:rsidR="00811715" w:rsidRPr="00811715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 в заявке указать ссылку на файл.</w:t>
      </w:r>
      <w:r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)</w:t>
      </w:r>
    </w:p>
    <w:p w:rsidR="00335FDA" w:rsidRPr="002A0291" w:rsidRDefault="00943B0E" w:rsidP="00335FDA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3.4. </w:t>
      </w:r>
      <w:r w:rsidR="00335FDA" w:rsidRPr="00335FDA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Контактная информация организатора кон</w:t>
      </w:r>
      <w:r w:rsidR="002B5235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курса</w:t>
      </w:r>
      <w:r w:rsidR="00335FDA" w:rsidRPr="00335FDA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: 634009 МАОУ СОШ №2 г.Томска, ул.</w:t>
      </w:r>
      <w:r w:rsidR="005F21E5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Р.Люксембург</w:t>
      </w:r>
      <w:bookmarkStart w:id="0" w:name="_GoBack"/>
      <w:bookmarkEnd w:id="0"/>
      <w:r w:rsidR="005F21E5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, 64, тел. 514-200. </w:t>
      </w:r>
      <w:r w:rsidR="00335FDA" w:rsidRPr="00335FDA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Контактное лицо Тихонович Марина Евгеньевна, зам.директора по УВР, тел. 89009237600, e-mail m.tihonovich@bk.ru</w:t>
      </w:r>
    </w:p>
    <w:p w:rsidR="002A0291" w:rsidRPr="002A0291" w:rsidRDefault="002A0291" w:rsidP="002A029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 </w:t>
      </w:r>
    </w:p>
    <w:p w:rsidR="002A0291" w:rsidRPr="002A0291" w:rsidRDefault="002A0291" w:rsidP="002A029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b/>
          <w:bCs/>
          <w:color w:val="121616"/>
          <w:sz w:val="28"/>
          <w:szCs w:val="28"/>
          <w:lang w:eastAsia="ru-RU"/>
        </w:rPr>
        <w:t>4.  </w:t>
      </w:r>
      <w:r w:rsidR="005F5765">
        <w:rPr>
          <w:rFonts w:ascii="Times New Roman" w:eastAsia="Times New Roman" w:hAnsi="Times New Roman" w:cs="Times New Roman"/>
          <w:b/>
          <w:bCs/>
          <w:color w:val="121616"/>
          <w:sz w:val="28"/>
          <w:szCs w:val="28"/>
          <w:lang w:eastAsia="ru-RU"/>
        </w:rPr>
        <w:t>ЖЮРИ КОНКУРСА</w:t>
      </w:r>
    </w:p>
    <w:p w:rsidR="002A0291" w:rsidRPr="002A0291" w:rsidRDefault="002A0291" w:rsidP="002A029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br/>
        <w:t xml:space="preserve">4.1. В состав жюри входят </w:t>
      </w:r>
      <w:r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представители духовенства, учителя</w:t>
      </w:r>
      <w:r w:rsidR="00943B0E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 начальных классов, учителя</w:t>
      </w:r>
      <w:r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 русского языка и литературы.</w:t>
      </w: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 Члены жюри участвуют в проведении Конкурса на общественных началах.</w:t>
      </w:r>
    </w:p>
    <w:p w:rsidR="002A0291" w:rsidRPr="002A0291" w:rsidRDefault="002A0291" w:rsidP="002A029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lastRenderedPageBreak/>
        <w:t xml:space="preserve">4.2. Задача жюри — оценить результаты выступлений участников Конкурса на основе разработанных критериев, определить участников, набравших наибольшее количество баллов и в соответствии с этим определить победителей </w:t>
      </w:r>
      <w:r w:rsidR="0005433E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Конкурса</w:t>
      </w: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.</w:t>
      </w:r>
    </w:p>
    <w:p w:rsidR="002A0291" w:rsidRPr="002A0291" w:rsidRDefault="002A0291" w:rsidP="002A029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4.3. При определении победителей Конкурса подсчет баллов производится на основании протоколов, которые ведутся каждым членом жюри. Наивысшим баллом является среднее арифметическое число баллов, выставленных всеми членами жюри. При равенстве баллов двух и более участников жюри принимает решение о присуждении одного места всем участникам, набравшим равное количество баллов.</w:t>
      </w:r>
    </w:p>
    <w:p w:rsidR="002A0291" w:rsidRPr="005F5765" w:rsidRDefault="002A0291" w:rsidP="00943B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4.4</w:t>
      </w:r>
      <w:r w:rsidR="00943B0E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 </w:t>
      </w:r>
      <w:r w:rsidRPr="005F5765">
        <w:rPr>
          <w:rFonts w:ascii="Times New Roman" w:eastAsia="Times New Roman" w:hAnsi="Times New Roman" w:cs="Times New Roman"/>
          <w:bCs/>
          <w:color w:val="121616"/>
          <w:sz w:val="28"/>
          <w:szCs w:val="28"/>
          <w:lang w:eastAsia="ru-RU"/>
        </w:rPr>
        <w:t xml:space="preserve"> Критерии оценки:</w:t>
      </w:r>
    </w:p>
    <w:p w:rsidR="002A0291" w:rsidRPr="002A0291" w:rsidRDefault="002A0291" w:rsidP="002A0291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Умение выразить идею произведения,</w:t>
      </w:r>
    </w:p>
    <w:p w:rsidR="002A0291" w:rsidRPr="002A0291" w:rsidRDefault="002A0291" w:rsidP="002A0291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Качество исполнения, произношение.</w:t>
      </w:r>
    </w:p>
    <w:p w:rsidR="002A0291" w:rsidRPr="002A0291" w:rsidRDefault="002A0291" w:rsidP="002A0291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Правильная постановка логического ударения,</w:t>
      </w:r>
    </w:p>
    <w:p w:rsidR="002A0291" w:rsidRPr="002A0291" w:rsidRDefault="002A0291" w:rsidP="002A0291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Соблюдение пауз,</w:t>
      </w:r>
    </w:p>
    <w:p w:rsidR="002A0291" w:rsidRPr="002A0291" w:rsidRDefault="002A0291" w:rsidP="002A0291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Правильный выбор темпа чтения,</w:t>
      </w:r>
    </w:p>
    <w:p w:rsidR="002A0291" w:rsidRPr="002A0291" w:rsidRDefault="002A0291" w:rsidP="002A0291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Соблюдение нужной интонации,</w:t>
      </w:r>
    </w:p>
    <w:p w:rsidR="002A0291" w:rsidRPr="002A0291" w:rsidRDefault="002A0291" w:rsidP="002A0291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Безошибочное чтение,</w:t>
      </w:r>
    </w:p>
    <w:p w:rsidR="002A0291" w:rsidRPr="002A0291" w:rsidRDefault="002A0291" w:rsidP="002A0291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Оригинальность исполнения,</w:t>
      </w:r>
    </w:p>
    <w:p w:rsidR="002A0291" w:rsidRPr="002A0291" w:rsidRDefault="002A0291" w:rsidP="002A0291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Умение управлять своим голосом и воображением слушателей,</w:t>
      </w:r>
    </w:p>
    <w:p w:rsidR="002A0291" w:rsidRPr="002A0291" w:rsidRDefault="002A0291" w:rsidP="002A0291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Глубокое понимание смысловой нагрузки стихотворного произведения,</w:t>
      </w:r>
    </w:p>
    <w:p w:rsidR="002A0291" w:rsidRPr="002A0291" w:rsidRDefault="002A0291" w:rsidP="002A0291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Артистизм,</w:t>
      </w:r>
    </w:p>
    <w:p w:rsidR="002A0291" w:rsidRPr="002A0291" w:rsidRDefault="002A0291" w:rsidP="002A0291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Внешний вид выступающего,</w:t>
      </w:r>
    </w:p>
    <w:p w:rsidR="002A0291" w:rsidRPr="002A0291" w:rsidRDefault="002A0291" w:rsidP="002A0291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Искусство общения с аудиторией.</w:t>
      </w:r>
    </w:p>
    <w:p w:rsidR="002A0291" w:rsidRPr="002A0291" w:rsidRDefault="002A0291" w:rsidP="002A029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Критерии оценки могут быть изменены по согласованию с членами жюри.</w:t>
      </w:r>
    </w:p>
    <w:p w:rsidR="002A0291" w:rsidRPr="002A0291" w:rsidRDefault="002A0291" w:rsidP="002A0291">
      <w:pPr>
        <w:shd w:val="clear" w:color="auto" w:fill="FFFFFF"/>
        <w:spacing w:before="180" w:after="24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</w:p>
    <w:p w:rsidR="002A0291" w:rsidRPr="002A0291" w:rsidRDefault="002A0291" w:rsidP="002A029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b/>
          <w:bCs/>
          <w:color w:val="121616"/>
          <w:sz w:val="28"/>
          <w:szCs w:val="28"/>
          <w:lang w:eastAsia="ru-RU"/>
        </w:rPr>
        <w:t xml:space="preserve">5. </w:t>
      </w:r>
      <w:r w:rsidR="005F5765">
        <w:rPr>
          <w:rFonts w:ascii="Times New Roman" w:eastAsia="Times New Roman" w:hAnsi="Times New Roman" w:cs="Times New Roman"/>
          <w:b/>
          <w:bCs/>
          <w:color w:val="121616"/>
          <w:sz w:val="28"/>
          <w:szCs w:val="28"/>
          <w:lang w:eastAsia="ru-RU"/>
        </w:rPr>
        <w:t>УЧАСТНИКИ КОНКУРСА</w:t>
      </w:r>
    </w:p>
    <w:p w:rsidR="00D64441" w:rsidRDefault="002A0291" w:rsidP="002A029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br/>
        <w:t>5.1. Участниками Конкурса </w:t>
      </w:r>
      <w:r w:rsidR="005F5765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 могут быть школьники с </w:t>
      </w: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1 по </w:t>
      </w:r>
      <w:r w:rsidR="00D6444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4</w:t>
      </w: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 классы</w:t>
      </w:r>
      <w:r w:rsidR="00D6444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 образовательных учреждений г.Томска</w:t>
      </w: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.  </w:t>
      </w:r>
    </w:p>
    <w:p w:rsidR="002A0291" w:rsidRPr="002A0291" w:rsidRDefault="002A0291" w:rsidP="002A029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5.2. Конкурс проводится по </w:t>
      </w:r>
      <w:r w:rsidR="00D6444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четырем</w:t>
      </w: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 возрастным группам:</w:t>
      </w:r>
    </w:p>
    <w:p w:rsidR="002A0291" w:rsidRPr="002A0291" w:rsidRDefault="002A0291" w:rsidP="002A0291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первая группа – 1 </w:t>
      </w:r>
      <w:r w:rsidR="00D6444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класс</w:t>
      </w: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;</w:t>
      </w:r>
    </w:p>
    <w:p w:rsidR="002A0291" w:rsidRPr="002A0291" w:rsidRDefault="00D64441" w:rsidP="002A0291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вторая</w:t>
      </w:r>
      <w:r w:rsidR="002A0291"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 группа – </w:t>
      </w:r>
      <w:r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2 класс</w:t>
      </w:r>
      <w:r w:rsidR="002A0291"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;</w:t>
      </w:r>
    </w:p>
    <w:p w:rsidR="002A0291" w:rsidRDefault="00D64441" w:rsidP="002A0291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третья</w:t>
      </w:r>
      <w:r w:rsidR="002A0291"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 группа – </w:t>
      </w:r>
      <w:r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3 класс;</w:t>
      </w:r>
    </w:p>
    <w:p w:rsidR="00D64441" w:rsidRPr="002A0291" w:rsidRDefault="00D64441" w:rsidP="002A0291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четвертая группа – 4 класс.</w:t>
      </w:r>
    </w:p>
    <w:p w:rsidR="00120A5C" w:rsidRPr="002A0291" w:rsidRDefault="002A0291" w:rsidP="00943B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5.3. </w:t>
      </w:r>
      <w:r w:rsidR="00943B0E"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Приветствуется и особо оценивается прочтение стихотворений о Рождестве Христовом собственного сочинения.</w:t>
      </w:r>
    </w:p>
    <w:p w:rsidR="002A0291" w:rsidRPr="002A0291" w:rsidRDefault="002A0291" w:rsidP="002A029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lastRenderedPageBreak/>
        <w:t xml:space="preserve">5.4. </w:t>
      </w:r>
      <w:r w:rsidR="00943B0E"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Время выступления не более </w:t>
      </w:r>
      <w:r w:rsidR="00943B0E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7 </w:t>
      </w:r>
      <w:r w:rsidR="00943B0E"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минут.</w:t>
      </w:r>
    </w:p>
    <w:p w:rsidR="005F5765" w:rsidRDefault="002A0291" w:rsidP="002A029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b/>
          <w:bCs/>
          <w:color w:val="121616"/>
          <w:sz w:val="28"/>
          <w:szCs w:val="28"/>
          <w:lang w:eastAsia="ru-RU"/>
        </w:rPr>
        <w:t xml:space="preserve">6. </w:t>
      </w:r>
      <w:r w:rsidR="005F5765">
        <w:rPr>
          <w:rFonts w:ascii="Times New Roman" w:eastAsia="Times New Roman" w:hAnsi="Times New Roman" w:cs="Times New Roman"/>
          <w:b/>
          <w:bCs/>
          <w:color w:val="121616"/>
          <w:sz w:val="28"/>
          <w:szCs w:val="28"/>
          <w:lang w:eastAsia="ru-RU"/>
        </w:rPr>
        <w:t xml:space="preserve">НАГРАЖДЕНИЕ ПОБЕДИТЕЛЕЙ. </w:t>
      </w:r>
    </w:p>
    <w:p w:rsidR="000E6DB8" w:rsidRDefault="002A0291" w:rsidP="002A029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br/>
        <w:t xml:space="preserve">6.1. </w:t>
      </w:r>
      <w:r w:rsidR="000E6DB8" w:rsidRPr="000E6DB8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Победители конкурса награждаются дипломами I степени, призеры конкурса дипломами II степени, III степени. Участникам конкурса вручаются сертификаты.</w:t>
      </w:r>
      <w:r w:rsidR="005C5AEF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 </w:t>
      </w:r>
    </w:p>
    <w:p w:rsidR="005C5AEF" w:rsidRDefault="000E6DB8" w:rsidP="000E6DB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6.2. </w:t>
      </w:r>
      <w:r w:rsidR="005C5AEF" w:rsidRPr="005C5AEF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Оргкомитет оставляет за собой право учреждать дополнительные номинации, призы и виды поощрения </w:t>
      </w:r>
      <w:r w:rsidR="005C5AEF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участников</w:t>
      </w:r>
      <w:r w:rsidR="005C5AEF" w:rsidRPr="005C5AEF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 Конкурса и утверждать процедуры предоставления дополнительных призов.</w:t>
      </w:r>
      <w:r w:rsidR="005C5AEF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 </w:t>
      </w:r>
    </w:p>
    <w:p w:rsidR="000E6DB8" w:rsidRPr="000E6DB8" w:rsidRDefault="005C5AEF" w:rsidP="000E6DB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6.3</w:t>
      </w:r>
      <w:r w:rsidR="000E6DB8" w:rsidRPr="000E6DB8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. </w:t>
      </w:r>
      <w:r w:rsidR="00235459" w:rsidRPr="000E6DB8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Результаты конкурса размещаются на официальном сайте МАОУ СОШ №2 г. Томска  (http://school-2.tomsk.ru) </w:t>
      </w:r>
      <w:r w:rsidR="00235459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не позднее 20 февраля 2021г.</w:t>
      </w:r>
    </w:p>
    <w:p w:rsidR="002A0291" w:rsidRPr="002A0291" w:rsidRDefault="005C5AEF" w:rsidP="002A029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6.4. </w:t>
      </w:r>
      <w:r w:rsidR="00943B0E" w:rsidRPr="00943B0E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Вручение дипломов</w:t>
      </w:r>
      <w:r w:rsidR="00943B0E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, сертификатов</w:t>
      </w:r>
      <w:r w:rsidR="00943B0E" w:rsidRPr="00943B0E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 осуществляется Оргкомитетом Кон</w:t>
      </w:r>
      <w:r w:rsidR="00304D67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курса </w:t>
      </w:r>
      <w:r w:rsidR="00943B0E" w:rsidRPr="00943B0E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по мере их подписания.</w:t>
      </w:r>
    </w:p>
    <w:sectPr w:rsidR="002A0291" w:rsidRPr="002A0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22B31"/>
    <w:multiLevelType w:val="multilevel"/>
    <w:tmpl w:val="6CAA1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186EC0"/>
    <w:multiLevelType w:val="multilevel"/>
    <w:tmpl w:val="C52A60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DB53545"/>
    <w:multiLevelType w:val="multilevel"/>
    <w:tmpl w:val="CC9E5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27137D"/>
    <w:multiLevelType w:val="multilevel"/>
    <w:tmpl w:val="C4487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291"/>
    <w:rsid w:val="000264E1"/>
    <w:rsid w:val="0005433E"/>
    <w:rsid w:val="0006361F"/>
    <w:rsid w:val="000E6DB8"/>
    <w:rsid w:val="00120A5C"/>
    <w:rsid w:val="00235459"/>
    <w:rsid w:val="002A0291"/>
    <w:rsid w:val="002B5235"/>
    <w:rsid w:val="00304D67"/>
    <w:rsid w:val="00335FDA"/>
    <w:rsid w:val="003E1BB9"/>
    <w:rsid w:val="00454047"/>
    <w:rsid w:val="005A7AFB"/>
    <w:rsid w:val="005C5AEF"/>
    <w:rsid w:val="005F21E5"/>
    <w:rsid w:val="005F5765"/>
    <w:rsid w:val="007A4D30"/>
    <w:rsid w:val="007C74A0"/>
    <w:rsid w:val="00811715"/>
    <w:rsid w:val="00936347"/>
    <w:rsid w:val="00943B0E"/>
    <w:rsid w:val="00B802D0"/>
    <w:rsid w:val="00B9555E"/>
    <w:rsid w:val="00C04C00"/>
    <w:rsid w:val="00C1754E"/>
    <w:rsid w:val="00D64441"/>
    <w:rsid w:val="00EC07C9"/>
    <w:rsid w:val="00EC7824"/>
    <w:rsid w:val="00FD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444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20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117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444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20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11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8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zhdestvenskayazvezda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Евгеньевна</dc:creator>
  <cp:lastModifiedBy>Пользователь Windows</cp:lastModifiedBy>
  <cp:revision>13</cp:revision>
  <cp:lastPrinted>2017-12-26T07:28:00Z</cp:lastPrinted>
  <dcterms:created xsi:type="dcterms:W3CDTF">2019-12-25T03:06:00Z</dcterms:created>
  <dcterms:modified xsi:type="dcterms:W3CDTF">2020-12-20T02:57:00Z</dcterms:modified>
</cp:coreProperties>
</file>