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5E" w:rsidRDefault="00843F5E" w:rsidP="00843F5E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C17EC1">
        <w:rPr>
          <w:sz w:val="24"/>
          <w:szCs w:val="24"/>
        </w:rPr>
        <w:t>6</w:t>
      </w:r>
      <w:bookmarkStart w:id="0" w:name="_GoBack"/>
      <w:bookmarkEnd w:id="0"/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843F5E" w:rsidRDefault="00843F5E" w:rsidP="00843F5E">
      <w:pPr>
        <w:pStyle w:val="a3"/>
        <w:ind w:left="-284"/>
        <w:jc w:val="center"/>
        <w:rPr>
          <w:b/>
        </w:rPr>
      </w:pPr>
      <w:r>
        <w:rPr>
          <w:b/>
        </w:rPr>
        <w:t>заочного этапа конкурса «Педагог-наставник - 2019»</w:t>
      </w:r>
    </w:p>
    <w:p w:rsidR="00FE3EC4" w:rsidRPr="00D46509" w:rsidRDefault="00FE3EC4" w:rsidP="00843F5E">
      <w:pPr>
        <w:pStyle w:val="a3"/>
        <w:ind w:left="-284"/>
        <w:jc w:val="center"/>
      </w:pPr>
      <w:r>
        <w:rPr>
          <w:b/>
        </w:rPr>
        <w:t>в номинации «Лучший педагог-наставник учителя начальных классов»</w:t>
      </w:r>
    </w:p>
    <w:p w:rsidR="00843F5E" w:rsidRDefault="00843F5E" w:rsidP="00843F5E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843F5E" w:rsidRPr="003D08CF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5E" w:rsidRPr="003D08CF" w:rsidRDefault="00843F5E" w:rsidP="00F75F06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5E" w:rsidRPr="003D08CF" w:rsidRDefault="00843F5E" w:rsidP="00F75F06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5E" w:rsidRPr="003D08CF" w:rsidRDefault="00843F5E" w:rsidP="00F75F06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Киселева Лариса </w:t>
            </w:r>
            <w:proofErr w:type="spellStart"/>
            <w:r w:rsidRPr="00FE3EC4">
              <w:t>Насибулловна</w:t>
            </w:r>
            <w:proofErr w:type="spellEnd"/>
            <w:r w:rsidRPr="00FE3EC4">
              <w:t xml:space="preserve">, </w:t>
            </w:r>
            <w:proofErr w:type="spellStart"/>
            <w:r w:rsidRPr="00FE3EC4">
              <w:t>Халабузар</w:t>
            </w:r>
            <w:proofErr w:type="spellEnd"/>
            <w:r w:rsidRPr="00FE3EC4">
              <w:t xml:space="preserve"> Светлана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34,67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Богомолова Ирина Сергеевна, </w:t>
            </w:r>
            <w:proofErr w:type="spellStart"/>
            <w:r w:rsidRPr="00FE3EC4">
              <w:t>Унжакова</w:t>
            </w:r>
            <w:proofErr w:type="spellEnd"/>
            <w:r w:rsidRPr="00FE3EC4">
              <w:t xml:space="preserve"> Юлия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33,86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>Воробьёва Елена Валерьевна, Варламова Елена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31,5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Путинцева Елена Борисовна, </w:t>
            </w:r>
            <w:proofErr w:type="spellStart"/>
            <w:r w:rsidRPr="00FE3EC4">
              <w:t>Чубыкина</w:t>
            </w:r>
            <w:proofErr w:type="spellEnd"/>
            <w:r w:rsidRPr="00FE3EC4">
              <w:t xml:space="preserve"> Ольга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МБОУ СОШ № 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30,39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Осадчая Анна Александровна, </w:t>
            </w:r>
            <w:proofErr w:type="spellStart"/>
            <w:r w:rsidRPr="00FE3EC4">
              <w:t>Бянкина</w:t>
            </w:r>
            <w:proofErr w:type="spellEnd"/>
            <w:r w:rsidRPr="00FE3EC4">
              <w:t xml:space="preserve">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29,89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proofErr w:type="spellStart"/>
            <w:r w:rsidRPr="00FE3EC4">
              <w:t>Кинчина</w:t>
            </w:r>
            <w:proofErr w:type="spellEnd"/>
            <w:r w:rsidRPr="00FE3EC4">
              <w:t xml:space="preserve"> Наталия Олеговна, </w:t>
            </w:r>
            <w:proofErr w:type="spellStart"/>
            <w:r w:rsidRPr="00FE3EC4">
              <w:t>Лавринюк</w:t>
            </w:r>
            <w:proofErr w:type="spellEnd"/>
            <w:r w:rsidRPr="00FE3EC4">
              <w:t xml:space="preserve">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29,56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proofErr w:type="spellStart"/>
            <w:r w:rsidRPr="00FE3EC4">
              <w:t>Сайченкова</w:t>
            </w:r>
            <w:proofErr w:type="spellEnd"/>
            <w:r w:rsidRPr="00FE3EC4">
              <w:t xml:space="preserve"> Лариса Николаевна, Макарова Валерия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 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29,08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>Земская Елена Александровна, Павлова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27,92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proofErr w:type="spellStart"/>
            <w:r w:rsidRPr="00FE3EC4">
              <w:t>Тумилович</w:t>
            </w:r>
            <w:proofErr w:type="spellEnd"/>
            <w:r w:rsidRPr="00FE3EC4">
              <w:t xml:space="preserve"> Яна </w:t>
            </w:r>
            <w:proofErr w:type="spellStart"/>
            <w:r w:rsidRPr="00FE3EC4">
              <w:t>Гедиминасовна</w:t>
            </w:r>
            <w:proofErr w:type="spellEnd"/>
            <w:r w:rsidRPr="00FE3EC4">
              <w:t>, Гончарова Кристина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лицей №7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27,17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Гиль  Ольга  Васильевна, </w:t>
            </w:r>
            <w:proofErr w:type="spellStart"/>
            <w:r w:rsidRPr="00FE3EC4">
              <w:t>Избышева</w:t>
            </w:r>
            <w:proofErr w:type="spellEnd"/>
            <w:r w:rsidRPr="00FE3EC4">
              <w:t xml:space="preserve"> Виктория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26,89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proofErr w:type="spellStart"/>
            <w:r w:rsidRPr="00FE3EC4">
              <w:t>Четанова</w:t>
            </w:r>
            <w:proofErr w:type="spellEnd"/>
            <w:r w:rsidRPr="00FE3EC4">
              <w:t xml:space="preserve"> Лариса Анатольевна, </w:t>
            </w:r>
            <w:proofErr w:type="spellStart"/>
            <w:r w:rsidRPr="00FE3EC4">
              <w:t>Коробейщикова</w:t>
            </w:r>
            <w:proofErr w:type="spellEnd"/>
            <w:r w:rsidRPr="00FE3EC4">
              <w:t xml:space="preserve">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26,56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>Масленникова Мария Васильевна, Кобзева Марина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МБОУ ООШ № 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25,55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Литвинова Татьяна Валерьевна, </w:t>
            </w:r>
            <w:proofErr w:type="spellStart"/>
            <w:r w:rsidRPr="00FE3EC4">
              <w:t>Смокотин</w:t>
            </w:r>
            <w:proofErr w:type="spellEnd"/>
            <w:r w:rsidRPr="00FE3EC4">
              <w:t xml:space="preserve"> Александр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 xml:space="preserve">МАОУ СОШ №4 </w:t>
            </w:r>
            <w:proofErr w:type="spellStart"/>
            <w:r w:rsidRPr="00851327">
              <w:t>им.И.С.Черных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25,47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Шмидт Ирина Юрьевна, </w:t>
            </w:r>
            <w:proofErr w:type="spellStart"/>
            <w:r w:rsidRPr="00FE3EC4">
              <w:t>Корнелик</w:t>
            </w:r>
            <w:proofErr w:type="spellEnd"/>
            <w:r w:rsidRPr="00FE3EC4">
              <w:t xml:space="preserve"> Элеонора </w:t>
            </w:r>
            <w:proofErr w:type="spellStart"/>
            <w:r w:rsidRPr="00FE3EC4">
              <w:t>Финаритовна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МБОУ ООШ № 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24,55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proofErr w:type="spellStart"/>
            <w:r w:rsidRPr="00FE3EC4">
              <w:t>Тахтабаева</w:t>
            </w:r>
            <w:proofErr w:type="spellEnd"/>
            <w:r w:rsidRPr="00FE3EC4">
              <w:t xml:space="preserve"> Лилия </w:t>
            </w:r>
            <w:proofErr w:type="spellStart"/>
            <w:r w:rsidRPr="00FE3EC4">
              <w:t>Рашитовна</w:t>
            </w:r>
            <w:proofErr w:type="spellEnd"/>
            <w:r w:rsidRPr="00FE3EC4">
              <w:t xml:space="preserve">, </w:t>
            </w:r>
            <w:proofErr w:type="spellStart"/>
            <w:r w:rsidRPr="00FE3EC4">
              <w:t>Гынгазова</w:t>
            </w:r>
            <w:proofErr w:type="spellEnd"/>
            <w:r w:rsidRPr="00FE3EC4">
              <w:t xml:space="preserve">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 xml:space="preserve">МАОУ Мариинская СОШ №3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24,00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Серякова Елизавета Михайловна, </w:t>
            </w:r>
            <w:proofErr w:type="spellStart"/>
            <w:r w:rsidRPr="00FE3EC4">
              <w:t>Адеева</w:t>
            </w:r>
            <w:proofErr w:type="spellEnd"/>
            <w:r w:rsidRPr="00FE3EC4">
              <w:t xml:space="preserve">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23,33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proofErr w:type="spellStart"/>
            <w:r w:rsidRPr="00FE3EC4">
              <w:t>Черенева</w:t>
            </w:r>
            <w:proofErr w:type="spellEnd"/>
            <w:r w:rsidRPr="00FE3EC4">
              <w:t xml:space="preserve"> Светлана Владимировна, </w:t>
            </w:r>
            <w:proofErr w:type="spellStart"/>
            <w:r w:rsidRPr="00FE3EC4">
              <w:t>Филюшина</w:t>
            </w:r>
            <w:proofErr w:type="spellEnd"/>
            <w:r w:rsidRPr="00FE3EC4">
              <w:t xml:space="preserve"> Наталья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19,66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lastRenderedPageBreak/>
              <w:t>Павлова Людмила Борисовна, Павлова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19,22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FE3EC4" w:rsidRDefault="00843F5E" w:rsidP="00F75F06">
            <w:r w:rsidRPr="00FE3EC4">
              <w:t xml:space="preserve">Кривонос Надежда </w:t>
            </w:r>
            <w:proofErr w:type="spellStart"/>
            <w:r w:rsidRPr="00FE3EC4">
              <w:t>Шайхотдиновна</w:t>
            </w:r>
            <w:proofErr w:type="spellEnd"/>
            <w:r w:rsidRPr="00FE3EC4">
              <w:t xml:space="preserve">, </w:t>
            </w:r>
            <w:proofErr w:type="spellStart"/>
            <w:r w:rsidRPr="00FE3EC4">
              <w:t>Труш</w:t>
            </w:r>
            <w:proofErr w:type="spellEnd"/>
            <w:r w:rsidRPr="00FE3EC4">
              <w:t xml:space="preserve"> Регина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18,00</w:t>
            </w:r>
          </w:p>
        </w:tc>
      </w:tr>
    </w:tbl>
    <w:p w:rsidR="00843F5E" w:rsidRDefault="00843F5E" w:rsidP="00843F5E"/>
    <w:p w:rsidR="00843F5E" w:rsidRPr="00505DAE" w:rsidRDefault="00843F5E" w:rsidP="00843F5E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>
        <w:rPr>
          <w:b/>
        </w:rPr>
        <w:t>конкурса «План работы наставника»</w:t>
      </w:r>
      <w:r w:rsidRPr="00505DAE">
        <w:rPr>
          <w:b/>
        </w:rPr>
        <w:t xml:space="preserve"> на заочном этапе конкурса</w:t>
      </w:r>
      <w:r>
        <w:rPr>
          <w:b/>
        </w:rPr>
        <w:t xml:space="preserve"> «Педагог-наставник - 2019</w:t>
      </w:r>
      <w:r w:rsidRPr="00505DAE">
        <w:rPr>
          <w:b/>
        </w:rPr>
        <w:t>»</w:t>
      </w:r>
    </w:p>
    <w:p w:rsidR="00843F5E" w:rsidRPr="00505DAE" w:rsidRDefault="00843F5E" w:rsidP="00843F5E">
      <w:pPr>
        <w:ind w:left="-284"/>
        <w:jc w:val="both"/>
        <w:rPr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r w:rsidRPr="00AE7D7A">
              <w:t>Трифонова Людмила Борисовна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заместитель директора по научно-методической работе М</w:t>
            </w:r>
            <w:r>
              <w:t>АОУ СОШ № 23, председатель жюри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r w:rsidRPr="00AE7D7A">
              <w:t>Ан</w:t>
            </w:r>
            <w:r>
              <w:t>дрейченко Надежда Владимировна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методист по начальным классам МАУ ИМЦ</w:t>
            </w:r>
            <w:r>
              <w:t>, заместитель председателя жюри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М</w:t>
            </w:r>
            <w:r>
              <w:t>ирицкая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педагог дополнительного образования МАОУ «Планирование карьеры», победитель муниципального этапа Всероссийского конкурса «Сердце отдаю дет</w:t>
            </w:r>
            <w:r>
              <w:t>ям» в 2017 г. (по согласованию)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Подстригич</w:t>
            </w:r>
            <w:proofErr w:type="spellEnd"/>
            <w:r w:rsidRPr="00AE7D7A">
              <w:t xml:space="preserve"> Анна Геннадьевна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</w:t>
            </w:r>
            <w:r>
              <w:t xml:space="preserve"> ТГПУ,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Лингевич</w:t>
            </w:r>
            <w:proofErr w:type="spellEnd"/>
            <w:r w:rsidRPr="00AE7D7A">
              <w:t xml:space="preserve"> Ольга Владимировна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старший преподаватель кафедры педагогики и психологии образования Института психологии и пе</w:t>
            </w:r>
            <w:r>
              <w:t>дагогики ТГПУ (по согласованию)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Пазинич</w:t>
            </w:r>
            <w:proofErr w:type="spellEnd"/>
            <w:r w:rsidRPr="00AE7D7A">
              <w:t xml:space="preserve"> Татьяна Николаевна 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 xml:space="preserve">главный специалист отдела по дополнительному образованию </w:t>
            </w:r>
            <w:r>
              <w:t>детей департамента образования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Подушкина</w:t>
            </w:r>
            <w:proofErr w:type="spellEnd"/>
            <w:r w:rsidRPr="00AE7D7A">
              <w:t xml:space="preserve"> Елена Викторовна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заместитель директора по научно-методической работе МАОУ гимназии № 29, учитель биологии высшей категории, финалист городского этап</w:t>
            </w:r>
            <w:r>
              <w:t>а конкурса «Учитель года -2010»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>
              <w:t>Кожухарь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учитель истории и обществознания МАОУ СОШ № 14 имени А.Ф. Лебедева, победитель конкурса на назначение стипендии</w:t>
            </w:r>
            <w:r>
              <w:t xml:space="preserve"> Губернатора – 2016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proofErr w:type="spellStart"/>
            <w:r w:rsidRPr="007E679F">
              <w:t>Валиуллина</w:t>
            </w:r>
            <w:proofErr w:type="spellEnd"/>
            <w:r w:rsidRPr="007E679F">
              <w:t xml:space="preserve"> Наталия Захаровна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заместитель директора по учебно-методической работе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proofErr w:type="spellStart"/>
            <w:r w:rsidRPr="007E679F">
              <w:t>Смакотина</w:t>
            </w:r>
            <w:proofErr w:type="spellEnd"/>
            <w:r w:rsidRPr="007E679F">
              <w:t xml:space="preserve"> Марина Викторовна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заместитель директора по учебной работе МАОУ лицея № 7, призер ко</w:t>
            </w:r>
            <w:r>
              <w:t>нкурса «Педагог-наставник-2016»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proofErr w:type="spellStart"/>
            <w:r w:rsidRPr="007E679F">
              <w:t>Скобинова</w:t>
            </w:r>
            <w:proofErr w:type="spellEnd"/>
            <w:r w:rsidRPr="007E679F">
              <w:t xml:space="preserve"> Екатерина Александровна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педагог-библиотекарь МАОУ СОШ № 44, муниципальный сетевой координат</w:t>
            </w:r>
            <w:r>
              <w:t>ор работы с молодыми педагогами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Сеченова Елена Борисовна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заместитель директора по воспитательной работе МБОУ ООШ № 45, дипломант городского этапа конкурса «Учитель года</w:t>
            </w:r>
            <w:r>
              <w:t xml:space="preserve"> -2008», победитель ПНПО 2008 г.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Астахова Елена Владимировна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 xml:space="preserve">учитель </w:t>
            </w:r>
            <w:r>
              <w:t>начальных классов МАОУ СОШ № 28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Ягодкина Оксана Викторовна, начальник отдела образовательных услуг МАУ ИМЦ.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начальник отдел</w:t>
            </w:r>
            <w:r>
              <w:t>а образовательных услуг МАУ ИМЦ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Фомина Елена Викторовна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>
              <w:t>заведующий МБДОУ № 35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Алексеева Лариса Александровна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>
              <w:t>заведующий МБДОУ № 62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Осипова Оксана Александровна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 xml:space="preserve">методист по </w:t>
            </w:r>
            <w:r>
              <w:t>дошкольному образованию МАУ ИМЦ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roofErr w:type="spellStart"/>
            <w:r w:rsidRPr="007E679F">
              <w:t>Казадаева</w:t>
            </w:r>
            <w:proofErr w:type="spellEnd"/>
            <w:r w:rsidRPr="007E679F">
              <w:t xml:space="preserve"> Татьяна Владимировна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r w:rsidRPr="007E679F">
              <w:t xml:space="preserve">методист по </w:t>
            </w:r>
            <w:r>
              <w:t>дошкольному образованию МАУ ИМЦ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E56CF7" w:rsidRDefault="00843F5E" w:rsidP="00F75F06">
            <w:pPr>
              <w:jc w:val="both"/>
            </w:pPr>
            <w:r w:rsidRPr="00E56CF7">
              <w:t>Примаков</w:t>
            </w:r>
            <w:r>
              <w:t>а Ирина Александровна</w:t>
            </w:r>
          </w:p>
          <w:p w:rsidR="00843F5E" w:rsidRPr="007E679F" w:rsidRDefault="00843F5E" w:rsidP="00F75F06"/>
        </w:tc>
        <w:tc>
          <w:tcPr>
            <w:tcW w:w="6549" w:type="dxa"/>
          </w:tcPr>
          <w:p w:rsidR="00843F5E" w:rsidRPr="007E679F" w:rsidRDefault="00843F5E" w:rsidP="00F75F06">
            <w:r w:rsidRPr="00E56CF7">
              <w:t>начальник отдела информационно-прокатного центра  МАУ ИМЦ</w:t>
            </w:r>
          </w:p>
        </w:tc>
      </w:tr>
    </w:tbl>
    <w:p w:rsidR="00843F5E" w:rsidRDefault="00843F5E" w:rsidP="00843F5E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843F5E" w:rsidRPr="00D46509" w:rsidTr="00F75F06">
        <w:trPr>
          <w:trHeight w:val="933"/>
        </w:trPr>
        <w:tc>
          <w:tcPr>
            <w:tcW w:w="10490" w:type="dxa"/>
          </w:tcPr>
          <w:p w:rsidR="00843F5E" w:rsidRPr="006C3DD7" w:rsidRDefault="00843F5E" w:rsidP="00F75F06"/>
          <w:p w:rsidR="00843F5E" w:rsidRPr="00630E40" w:rsidRDefault="00843F5E" w:rsidP="00F75F06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>
              <w:t>Педагог-наставник</w:t>
            </w:r>
            <w:r w:rsidRPr="004A44CE">
              <w:t xml:space="preserve"> - 201</w:t>
            </w:r>
            <w:r>
              <w:t>9</w:t>
            </w:r>
            <w:r w:rsidRPr="00630E40">
              <w:t>»</w:t>
            </w:r>
          </w:p>
          <w:p w:rsidR="00843F5E" w:rsidRPr="00630E40" w:rsidRDefault="00843F5E" w:rsidP="00F75F06">
            <w:pPr>
              <w:jc w:val="center"/>
              <w:rPr>
                <w:sz w:val="20"/>
                <w:szCs w:val="20"/>
              </w:rPr>
            </w:pPr>
          </w:p>
          <w:p w:rsidR="00843F5E" w:rsidRPr="00630E40" w:rsidRDefault="00843F5E" w:rsidP="00F75F06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843F5E" w:rsidRPr="00630E40" w:rsidRDefault="00843F5E" w:rsidP="00F75F06">
            <w:pPr>
              <w:jc w:val="both"/>
            </w:pPr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ИМЦ, секретарь счётной комиссии.</w:t>
            </w:r>
          </w:p>
          <w:p w:rsidR="00843F5E" w:rsidRPr="00630E40" w:rsidRDefault="00843F5E" w:rsidP="00F75F06">
            <w:pPr>
              <w:jc w:val="both"/>
            </w:pPr>
            <w:r>
              <w:t>Журавлёва Полина Валерьевна</w:t>
            </w:r>
            <w:r w:rsidRPr="00630E40">
              <w:t>, методист МАУ ИМЦ.</w:t>
            </w:r>
          </w:p>
          <w:p w:rsidR="00843F5E" w:rsidRDefault="00843F5E" w:rsidP="00F75F06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843F5E" w:rsidRDefault="00843F5E" w:rsidP="00F75F06"/>
          <w:p w:rsidR="00843F5E" w:rsidRPr="00D46509" w:rsidRDefault="00843F5E" w:rsidP="00F75F06"/>
        </w:tc>
        <w:tc>
          <w:tcPr>
            <w:tcW w:w="3622" w:type="dxa"/>
          </w:tcPr>
          <w:p w:rsidR="00843F5E" w:rsidRDefault="00843F5E" w:rsidP="00F75F06"/>
        </w:tc>
        <w:tc>
          <w:tcPr>
            <w:tcW w:w="3622" w:type="dxa"/>
          </w:tcPr>
          <w:p w:rsidR="00843F5E" w:rsidRDefault="00843F5E" w:rsidP="00F75F06"/>
          <w:p w:rsidR="00843F5E" w:rsidRDefault="00843F5E" w:rsidP="00F75F06"/>
          <w:p w:rsidR="00843F5E" w:rsidRPr="00D46509" w:rsidRDefault="00843F5E" w:rsidP="00F75F06"/>
        </w:tc>
      </w:tr>
      <w:tr w:rsidR="00843F5E" w:rsidRPr="00D46509" w:rsidTr="00F75F06">
        <w:trPr>
          <w:trHeight w:val="80"/>
        </w:trPr>
        <w:tc>
          <w:tcPr>
            <w:tcW w:w="10490" w:type="dxa"/>
          </w:tcPr>
          <w:p w:rsidR="00843F5E" w:rsidRPr="00D46509" w:rsidRDefault="00843F5E" w:rsidP="00F75F06"/>
        </w:tc>
        <w:tc>
          <w:tcPr>
            <w:tcW w:w="3622" w:type="dxa"/>
          </w:tcPr>
          <w:p w:rsidR="00843F5E" w:rsidRPr="00D46509" w:rsidRDefault="00843F5E" w:rsidP="00F75F06"/>
        </w:tc>
        <w:tc>
          <w:tcPr>
            <w:tcW w:w="3622" w:type="dxa"/>
          </w:tcPr>
          <w:p w:rsidR="00843F5E" w:rsidRPr="00D46509" w:rsidRDefault="00843F5E" w:rsidP="00F75F06"/>
        </w:tc>
      </w:tr>
    </w:tbl>
    <w:p w:rsidR="00843F5E" w:rsidRPr="00D46509" w:rsidRDefault="00843F5E" w:rsidP="00843F5E">
      <w:pPr>
        <w:rPr>
          <w:b/>
          <w:bCs/>
          <w:sz w:val="20"/>
          <w:szCs w:val="20"/>
        </w:rPr>
      </w:pPr>
    </w:p>
    <w:p w:rsidR="00E6652E" w:rsidRDefault="00E6652E"/>
    <w:sectPr w:rsidR="00E6652E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E"/>
    <w:rsid w:val="00843F5E"/>
    <w:rsid w:val="00C17EC1"/>
    <w:rsid w:val="00E6652E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DF9"/>
  <w15:chartTrackingRefBased/>
  <w15:docId w15:val="{652EF744-DACE-4B2E-8097-51BFD21B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5E"/>
    <w:pPr>
      <w:ind w:left="720"/>
      <w:contextualSpacing/>
    </w:pPr>
  </w:style>
  <w:style w:type="table" w:styleId="a4">
    <w:name w:val="Table Grid"/>
    <w:basedOn w:val="a1"/>
    <w:uiPriority w:val="59"/>
    <w:rsid w:val="0084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43F5E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843F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843F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E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cp:lastPrinted>2019-03-13T06:16:00Z</cp:lastPrinted>
  <dcterms:created xsi:type="dcterms:W3CDTF">2019-03-12T15:13:00Z</dcterms:created>
  <dcterms:modified xsi:type="dcterms:W3CDTF">2019-03-13T06:16:00Z</dcterms:modified>
</cp:coreProperties>
</file>