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F0717F" w:rsidTr="00BF1C80">
        <w:trPr>
          <w:cantSplit/>
          <w:trHeight w:hRule="exact" w:val="2149"/>
        </w:trPr>
        <w:tc>
          <w:tcPr>
            <w:tcW w:w="9570" w:type="dxa"/>
            <w:gridSpan w:val="2"/>
          </w:tcPr>
          <w:p w:rsidR="00F0717F" w:rsidRDefault="00F0717F" w:rsidP="00BF1C80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F0717F" w:rsidRDefault="00F0717F" w:rsidP="00BF1C8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F0717F" w:rsidRDefault="00F0717F" w:rsidP="00BF1C80">
            <w:pPr>
              <w:pStyle w:val="5"/>
            </w:pPr>
            <w:r>
              <w:t>МУНИЦИПАЛЬНОЕ АВТОНОМНОЕ УЧРЕЖДЕНИЕ</w:t>
            </w:r>
          </w:p>
          <w:p w:rsidR="00F0717F" w:rsidRDefault="00F0717F" w:rsidP="00BF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F0717F" w:rsidRDefault="00F0717F" w:rsidP="00BF1C80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0717F" w:rsidRDefault="00F0717F" w:rsidP="00BF1C80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Матросова, 8</w:t>
            </w:r>
          </w:p>
          <w:p w:rsidR="00F0717F" w:rsidRDefault="00F0717F" w:rsidP="00BF1C80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F0717F" w:rsidRDefault="00F0717F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0717F" w:rsidTr="00BF1C80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0717F" w:rsidRDefault="00F0717F" w:rsidP="00BF1C80"/>
          <w:p w:rsidR="00F0717F" w:rsidRDefault="00F0717F" w:rsidP="00BF1C80">
            <w:r>
              <w:t xml:space="preserve">от </w:t>
            </w:r>
            <w:r w:rsidRPr="00C44607">
              <w:rPr>
                <w:sz w:val="2"/>
                <w:szCs w:val="2"/>
              </w:rPr>
              <w:t>.</w:t>
            </w:r>
            <w:r>
              <w:t>_____________</w:t>
            </w:r>
            <w:r w:rsidRPr="001B1149">
              <w:rPr>
                <w:sz w:val="2"/>
                <w:szCs w:val="2"/>
                <w:u w:val="single"/>
              </w:rPr>
              <w:t>.</w:t>
            </w:r>
            <w:r>
              <w:t xml:space="preserve">№ </w:t>
            </w:r>
            <w:r w:rsidRPr="00C44607">
              <w:rPr>
                <w:sz w:val="2"/>
                <w:szCs w:val="2"/>
              </w:rPr>
              <w:t>.</w:t>
            </w:r>
            <w:r>
              <w:t>_____</w:t>
            </w:r>
            <w:r w:rsidRPr="00C44607">
              <w:rPr>
                <w:sz w:val="2"/>
                <w:szCs w:val="2"/>
              </w:rPr>
              <w:t>..</w:t>
            </w:r>
            <w:r>
              <w:rPr>
                <w:u w:val="single"/>
              </w:rPr>
              <w:t xml:space="preserve">            </w:t>
            </w:r>
          </w:p>
          <w:p w:rsidR="00F0717F" w:rsidRDefault="00F0717F" w:rsidP="00BF1C80">
            <w:r>
              <w:t>на №____________ от _____________</w:t>
            </w:r>
          </w:p>
          <w:p w:rsidR="00F0717F" w:rsidRDefault="00F0717F" w:rsidP="00BF1C80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0717F" w:rsidRDefault="00F0717F" w:rsidP="00BF1C80"/>
        </w:tc>
      </w:tr>
    </w:tbl>
    <w:p w:rsidR="00F0717F" w:rsidRDefault="00F0717F" w:rsidP="00C245A0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F0717F" w:rsidRPr="00590BD9" w:rsidTr="00BF1C80">
        <w:tc>
          <w:tcPr>
            <w:tcW w:w="4927" w:type="dxa"/>
          </w:tcPr>
          <w:p w:rsidR="00F0717F" w:rsidRPr="00590BD9" w:rsidRDefault="00F0717F" w:rsidP="00BF1C8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927" w:type="dxa"/>
          </w:tcPr>
          <w:p w:rsidR="00F0717F" w:rsidRPr="00355EA4" w:rsidRDefault="005B0B82" w:rsidP="003E17E6">
            <w:pPr>
              <w:ind w:left="1452"/>
            </w:pPr>
            <w:r w:rsidRPr="005B0B82">
              <w:t>Руководителям образовательных организаций</w:t>
            </w:r>
          </w:p>
        </w:tc>
      </w:tr>
      <w:tr w:rsidR="00F0717F" w:rsidRPr="00590BD9" w:rsidTr="00BF1C80">
        <w:tc>
          <w:tcPr>
            <w:tcW w:w="4927" w:type="dxa"/>
          </w:tcPr>
          <w:p w:rsidR="00F0717F" w:rsidRPr="00922642" w:rsidRDefault="00F0717F" w:rsidP="00BF1C80">
            <w:pPr>
              <w:jc w:val="both"/>
            </w:pPr>
          </w:p>
        </w:tc>
        <w:tc>
          <w:tcPr>
            <w:tcW w:w="4927" w:type="dxa"/>
          </w:tcPr>
          <w:p w:rsidR="00F0717F" w:rsidRDefault="00F0717F" w:rsidP="00BF1C80"/>
        </w:tc>
      </w:tr>
    </w:tbl>
    <w:p w:rsidR="00F0717F" w:rsidRDefault="00F0717F"/>
    <w:p w:rsidR="00F0717F" w:rsidRDefault="00F0717F" w:rsidP="00C245A0">
      <w:pPr>
        <w:jc w:val="center"/>
      </w:pPr>
      <w:r>
        <w:t>Уважаем</w:t>
      </w:r>
      <w:r w:rsidR="005B0B82">
        <w:t>ые</w:t>
      </w:r>
      <w:r>
        <w:t xml:space="preserve"> </w:t>
      </w:r>
      <w:r w:rsidR="005B0B82">
        <w:t>руководители</w:t>
      </w:r>
      <w:r>
        <w:t>!</w:t>
      </w:r>
    </w:p>
    <w:p w:rsidR="00D743CF" w:rsidRDefault="00D743CF" w:rsidP="00C245A0">
      <w:pPr>
        <w:jc w:val="center"/>
      </w:pPr>
    </w:p>
    <w:p w:rsidR="004E57DF" w:rsidRDefault="00EB4E5C" w:rsidP="004E57DF">
      <w:pPr>
        <w:tabs>
          <w:tab w:val="left" w:pos="1440"/>
        </w:tabs>
        <w:ind w:firstLine="567"/>
        <w:jc w:val="both"/>
      </w:pPr>
      <w:r>
        <w:t xml:space="preserve">Департамент образования администрации Города Томска, муниципальное автономное учреждение информационно-методический центр приглашают молодых педагогов принять участие в работе </w:t>
      </w:r>
      <w:r w:rsidRPr="00EB4E5C">
        <w:t>презентационн</w:t>
      </w:r>
      <w:r>
        <w:t>ой</w:t>
      </w:r>
      <w:r w:rsidRPr="00EB4E5C">
        <w:t xml:space="preserve"> площадк</w:t>
      </w:r>
      <w:r>
        <w:t xml:space="preserve">и </w:t>
      </w:r>
      <w:r w:rsidRPr="00EB4E5C">
        <w:t>«Профессиональная деятельность молодого пе</w:t>
      </w:r>
      <w:r>
        <w:t xml:space="preserve">дагога: педагогические находки» </w:t>
      </w:r>
      <w:r w:rsidRPr="00EB4E5C">
        <w:t xml:space="preserve">в рамках </w:t>
      </w:r>
      <w:r w:rsidR="0032531B">
        <w:t>муниципальной сети по методическому сопровождению молодых педагогов</w:t>
      </w:r>
      <w:r w:rsidR="00CF1CAB">
        <w:t>.</w:t>
      </w:r>
      <w:r>
        <w:t xml:space="preserve"> </w:t>
      </w:r>
      <w:r w:rsidR="00525FC5">
        <w:t>Презентационная площадка будет проходить</w:t>
      </w:r>
      <w:r>
        <w:t xml:space="preserve"> </w:t>
      </w:r>
      <w:r w:rsidRPr="00525FC5">
        <w:rPr>
          <w:b/>
        </w:rPr>
        <w:t xml:space="preserve">с 03 по 05 мая 2017 </w:t>
      </w:r>
      <w:r>
        <w:t>года</w:t>
      </w:r>
      <w:r w:rsidR="00525FC5">
        <w:t xml:space="preserve"> на базе Центра «Солнечный» (Томская область, Томский район, с. Калтай).</w:t>
      </w:r>
    </w:p>
    <w:p w:rsidR="00525FC5" w:rsidRDefault="00525FC5" w:rsidP="004E57DF">
      <w:pPr>
        <w:tabs>
          <w:tab w:val="left" w:pos="1440"/>
        </w:tabs>
        <w:ind w:firstLine="567"/>
        <w:jc w:val="both"/>
      </w:pPr>
      <w:r>
        <w:t>На площадке будут организованы:</w:t>
      </w:r>
    </w:p>
    <w:p w:rsidR="00525FC5" w:rsidRDefault="00525FC5" w:rsidP="004E57DF">
      <w:pPr>
        <w:tabs>
          <w:tab w:val="left" w:pos="1440"/>
        </w:tabs>
        <w:ind w:firstLine="567"/>
        <w:jc w:val="both"/>
      </w:pPr>
      <w:r>
        <w:t>- «визитка» команд;</w:t>
      </w:r>
    </w:p>
    <w:p w:rsidR="00525FC5" w:rsidRDefault="00525FC5" w:rsidP="004E57DF">
      <w:pPr>
        <w:tabs>
          <w:tab w:val="left" w:pos="1440"/>
        </w:tabs>
        <w:ind w:firstLine="567"/>
        <w:jc w:val="both"/>
      </w:pPr>
      <w:r>
        <w:t>- фестиваль педагогических проектов;</w:t>
      </w:r>
    </w:p>
    <w:p w:rsidR="00525FC5" w:rsidRDefault="00525FC5" w:rsidP="004E57DF">
      <w:pPr>
        <w:tabs>
          <w:tab w:val="left" w:pos="1440"/>
        </w:tabs>
        <w:ind w:firstLine="567"/>
        <w:jc w:val="both"/>
      </w:pPr>
      <w:r>
        <w:t>- мастер-классы;</w:t>
      </w:r>
    </w:p>
    <w:p w:rsidR="00525FC5" w:rsidRDefault="00525FC5" w:rsidP="004E57DF">
      <w:pPr>
        <w:tabs>
          <w:tab w:val="left" w:pos="1440"/>
        </w:tabs>
        <w:ind w:firstLine="567"/>
        <w:jc w:val="both"/>
      </w:pPr>
      <w:r>
        <w:t>- «свободный микрофон»;</w:t>
      </w:r>
    </w:p>
    <w:p w:rsidR="00525FC5" w:rsidRDefault="00525FC5" w:rsidP="004E57DF">
      <w:pPr>
        <w:tabs>
          <w:tab w:val="left" w:pos="1440"/>
        </w:tabs>
        <w:ind w:firstLine="567"/>
        <w:jc w:val="both"/>
      </w:pPr>
      <w:r>
        <w:t>- развлекательно-познавательная программа.</w:t>
      </w:r>
    </w:p>
    <w:p w:rsidR="00525FC5" w:rsidRDefault="00525FC5" w:rsidP="00525FC5">
      <w:pPr>
        <w:tabs>
          <w:tab w:val="left" w:pos="1440"/>
        </w:tabs>
        <w:jc w:val="both"/>
      </w:pPr>
      <w:r>
        <w:t xml:space="preserve">Отъезд в Центр «Солнечный» </w:t>
      </w:r>
      <w:r w:rsidRPr="00525FC5">
        <w:rPr>
          <w:b/>
        </w:rPr>
        <w:t>03 мая</w:t>
      </w:r>
      <w:r>
        <w:t xml:space="preserve"> от МАУ ИМЦ (</w:t>
      </w:r>
      <w:proofErr w:type="spellStart"/>
      <w:r>
        <w:t>г.Томск</w:t>
      </w:r>
      <w:proofErr w:type="spellEnd"/>
      <w:r>
        <w:t xml:space="preserve">, </w:t>
      </w:r>
      <w:proofErr w:type="spellStart"/>
      <w:r>
        <w:t>ул.Матросова</w:t>
      </w:r>
      <w:proofErr w:type="spellEnd"/>
      <w:r>
        <w:t xml:space="preserve">, 8) в </w:t>
      </w:r>
      <w:r w:rsidRPr="00525FC5">
        <w:rPr>
          <w:b/>
        </w:rPr>
        <w:t>17.00.</w:t>
      </w:r>
    </w:p>
    <w:p w:rsidR="00525FC5" w:rsidRDefault="00525FC5" w:rsidP="00525FC5">
      <w:pPr>
        <w:tabs>
          <w:tab w:val="left" w:pos="1440"/>
        </w:tabs>
        <w:jc w:val="both"/>
        <w:rPr>
          <w:b/>
        </w:rPr>
      </w:pPr>
      <w:r>
        <w:t xml:space="preserve">Приезд в </w:t>
      </w:r>
      <w:proofErr w:type="spellStart"/>
      <w:r>
        <w:t>г.Томск</w:t>
      </w:r>
      <w:proofErr w:type="spellEnd"/>
      <w:r>
        <w:t xml:space="preserve"> к  МАУ ИМЦ </w:t>
      </w:r>
      <w:r w:rsidRPr="00525FC5">
        <w:t>(</w:t>
      </w:r>
      <w:proofErr w:type="spellStart"/>
      <w:r w:rsidRPr="00525FC5">
        <w:t>ул.Матросова</w:t>
      </w:r>
      <w:proofErr w:type="spellEnd"/>
      <w:r w:rsidRPr="00525FC5">
        <w:t>, 8)</w:t>
      </w:r>
      <w:r>
        <w:t xml:space="preserve"> </w:t>
      </w:r>
      <w:r w:rsidRPr="00525FC5">
        <w:rPr>
          <w:b/>
        </w:rPr>
        <w:t>05 мая</w:t>
      </w:r>
      <w:r>
        <w:rPr>
          <w:b/>
        </w:rPr>
        <w:t xml:space="preserve"> в 12.00.</w:t>
      </w:r>
    </w:p>
    <w:p w:rsidR="00525FC5" w:rsidRDefault="00525FC5" w:rsidP="00525FC5">
      <w:pPr>
        <w:tabs>
          <w:tab w:val="left" w:pos="1440"/>
        </w:tabs>
        <w:jc w:val="both"/>
      </w:pPr>
      <w:r>
        <w:t xml:space="preserve">         </w:t>
      </w:r>
      <w:r w:rsidRPr="00525FC5">
        <w:t xml:space="preserve">Оплата за проживание и 5-и разовое питание в </w:t>
      </w:r>
      <w:r>
        <w:t>Центре «Солнечный»</w:t>
      </w:r>
      <w:r w:rsidR="00CF1CAB">
        <w:t xml:space="preserve"> за счет командировочной стороны</w:t>
      </w:r>
      <w:r>
        <w:t xml:space="preserve"> за сутки составляет 1070 рублей. Оплата производится безналичным расчетом (для юридических и физических лиц). Договор на оплату будет отправлен на Ваш электронный адрес.</w:t>
      </w:r>
    </w:p>
    <w:p w:rsidR="00525FC5" w:rsidRPr="00525FC5" w:rsidRDefault="00525FC5" w:rsidP="00525FC5">
      <w:pPr>
        <w:tabs>
          <w:tab w:val="left" w:pos="1440"/>
        </w:tabs>
        <w:jc w:val="both"/>
      </w:pPr>
      <w:r>
        <w:t xml:space="preserve">          </w:t>
      </w:r>
      <w:r w:rsidRPr="00525FC5">
        <w:t xml:space="preserve">Для участия необходимо подать заявку до </w:t>
      </w:r>
      <w:r w:rsidR="00CF1CAB">
        <w:t>20</w:t>
      </w:r>
      <w:bookmarkStart w:id="0" w:name="_GoBack"/>
      <w:bookmarkEnd w:id="0"/>
      <w:r w:rsidRPr="00525FC5">
        <w:t xml:space="preserve"> </w:t>
      </w:r>
      <w:r>
        <w:t>апреля 2017</w:t>
      </w:r>
      <w:r w:rsidRPr="00525FC5">
        <w:t xml:space="preserve"> года  по эл. адресу:    </w:t>
      </w:r>
      <w:hyperlink r:id="rId5" w:history="1">
        <w:r w:rsidRPr="00D25AA7">
          <w:rPr>
            <w:rStyle w:val="a3"/>
            <w:lang w:val="en-US"/>
          </w:rPr>
          <w:t>kan</w:t>
        </w:r>
        <w:r w:rsidRPr="00D25AA7">
          <w:rPr>
            <w:rStyle w:val="a3"/>
          </w:rPr>
          <w:t>6119@</w:t>
        </w:r>
        <w:r w:rsidRPr="00D25AA7">
          <w:rPr>
            <w:rStyle w:val="a3"/>
            <w:lang w:val="en-US"/>
          </w:rPr>
          <w:t>gmail</w:t>
        </w:r>
        <w:r w:rsidRPr="00D25AA7">
          <w:rPr>
            <w:rStyle w:val="a3"/>
          </w:rPr>
          <w:t>.</w:t>
        </w:r>
        <w:r w:rsidRPr="00D25AA7">
          <w:rPr>
            <w:rStyle w:val="a3"/>
            <w:lang w:val="en-US"/>
          </w:rPr>
          <w:t>com</w:t>
        </w:r>
      </w:hyperlink>
      <w:r w:rsidRPr="00525FC5">
        <w:t xml:space="preserve">  с пометкой «</w:t>
      </w:r>
      <w:r>
        <w:t>Молодой педагог</w:t>
      </w:r>
      <w:r w:rsidRPr="00525FC5">
        <w:t>»  по форме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2268"/>
        <w:gridCol w:w="3402"/>
      </w:tblGrid>
      <w:tr w:rsidR="00CF1CAB" w:rsidRPr="004B32EE" w:rsidTr="00CF1CAB">
        <w:trPr>
          <w:trHeight w:val="671"/>
        </w:trPr>
        <w:tc>
          <w:tcPr>
            <w:tcW w:w="2376" w:type="dxa"/>
          </w:tcPr>
          <w:p w:rsidR="00CF1CAB" w:rsidRPr="004B32EE" w:rsidRDefault="00CF1CAB" w:rsidP="00525FC5">
            <w:pPr>
              <w:keepNext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1560" w:type="dxa"/>
          </w:tcPr>
          <w:p w:rsidR="00CF1CAB" w:rsidRPr="004B32EE" w:rsidRDefault="00CF1CAB" w:rsidP="00525FC5">
            <w:pPr>
              <w:keepNext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4B32EE">
              <w:rPr>
                <w:bCs/>
              </w:rPr>
              <w:t>О</w:t>
            </w:r>
          </w:p>
        </w:tc>
        <w:tc>
          <w:tcPr>
            <w:tcW w:w="2268" w:type="dxa"/>
          </w:tcPr>
          <w:p w:rsidR="00CF1CAB" w:rsidRPr="004B32EE" w:rsidRDefault="00CF1CAB" w:rsidP="00525FC5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CF1CAB" w:rsidRPr="004B32EE" w:rsidRDefault="00CF1CAB" w:rsidP="00525FC5">
            <w:pPr>
              <w:keepNext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F1CAB" w:rsidRPr="004B32EE" w:rsidRDefault="00CF1CAB" w:rsidP="00525FC5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CF1CAB" w:rsidRPr="004B32EE" w:rsidRDefault="00CF1CAB" w:rsidP="00525FC5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4B32EE">
              <w:rPr>
                <w:bCs/>
              </w:rPr>
              <w:t xml:space="preserve">тел. </w:t>
            </w:r>
            <w:r>
              <w:rPr>
                <w:bCs/>
              </w:rPr>
              <w:t>и</w:t>
            </w:r>
            <w:r w:rsidRPr="004B32EE">
              <w:rPr>
                <w:bCs/>
              </w:rPr>
              <w:t xml:space="preserve">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CF1CAB" w:rsidRPr="004B32EE" w:rsidTr="00CF1CAB">
        <w:trPr>
          <w:trHeight w:val="573"/>
        </w:trPr>
        <w:tc>
          <w:tcPr>
            <w:tcW w:w="2376" w:type="dxa"/>
          </w:tcPr>
          <w:p w:rsidR="00CF1CAB" w:rsidRPr="004B32EE" w:rsidRDefault="00CF1CAB" w:rsidP="004E27A4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0" w:type="dxa"/>
          </w:tcPr>
          <w:p w:rsidR="00CF1CAB" w:rsidRPr="004B32EE" w:rsidRDefault="00CF1CAB" w:rsidP="004E27A4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268" w:type="dxa"/>
          </w:tcPr>
          <w:p w:rsidR="00CF1CAB" w:rsidRPr="004B32EE" w:rsidRDefault="00CF1CAB" w:rsidP="004E27A4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3402" w:type="dxa"/>
          </w:tcPr>
          <w:p w:rsidR="00CF1CAB" w:rsidRPr="004B32EE" w:rsidRDefault="00CF1CAB" w:rsidP="004E27A4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525FC5" w:rsidRDefault="00CF1CAB" w:rsidP="00525FC5">
      <w:pPr>
        <w:ind w:firstLine="708"/>
      </w:pPr>
      <w:r>
        <w:t xml:space="preserve">Количество мест ограничено. </w:t>
      </w:r>
      <w:r w:rsidR="00525FC5" w:rsidRPr="004B32EE">
        <w:t>Справки по тел.</w:t>
      </w:r>
      <w:r w:rsidR="00525FC5">
        <w:t xml:space="preserve"> </w:t>
      </w:r>
      <w:r w:rsidR="00525FC5" w:rsidRPr="003E3377">
        <w:t xml:space="preserve">(8 3822) </w:t>
      </w:r>
      <w:r w:rsidR="00525FC5" w:rsidRPr="004B32EE">
        <w:t>56-10-99   Кан</w:t>
      </w:r>
      <w:r w:rsidR="00525FC5">
        <w:t xml:space="preserve"> Любовь Ивановна, методист МАУ ИМЦ, куратор </w:t>
      </w:r>
      <w:r w:rsidR="00525FC5" w:rsidRPr="004B32EE">
        <w:t>Клуб</w:t>
      </w:r>
      <w:r w:rsidR="00525FC5">
        <w:t>а</w:t>
      </w:r>
      <w:r w:rsidR="00525FC5" w:rsidRPr="004B32EE">
        <w:t xml:space="preserve"> «Молодой специалист». </w:t>
      </w:r>
    </w:p>
    <w:p w:rsidR="00CF1CAB" w:rsidRDefault="00CF1CAB" w:rsidP="00525FC5">
      <w:pPr>
        <w:ind w:firstLine="708"/>
      </w:pPr>
    </w:p>
    <w:p w:rsidR="00CF1CAB" w:rsidRPr="004B32EE" w:rsidRDefault="00CF1CAB" w:rsidP="00525FC5">
      <w:pPr>
        <w:ind w:firstLine="708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543"/>
      </w:tblGrid>
      <w:tr w:rsidR="00F0717F" w:rsidTr="00321103">
        <w:trPr>
          <w:trHeight w:val="823"/>
        </w:trPr>
        <w:tc>
          <w:tcPr>
            <w:tcW w:w="3794" w:type="dxa"/>
            <w:vAlign w:val="bottom"/>
          </w:tcPr>
          <w:p w:rsidR="00F0717F" w:rsidRDefault="00F0717F" w:rsidP="00321103">
            <w:pPr>
              <w:autoSpaceDE w:val="0"/>
              <w:autoSpaceDN w:val="0"/>
              <w:ind w:left="180"/>
            </w:pPr>
            <w:proofErr w:type="gramStart"/>
            <w:r>
              <w:t>Директор  МАУ</w:t>
            </w:r>
            <w:proofErr w:type="gramEnd"/>
            <w:r>
              <w:t xml:space="preserve"> ИМЦ</w:t>
            </w:r>
          </w:p>
          <w:p w:rsidR="00F0717F" w:rsidRDefault="00F0717F" w:rsidP="00BF1C80">
            <w:pPr>
              <w:autoSpaceDE w:val="0"/>
              <w:autoSpaceDN w:val="0"/>
            </w:pPr>
          </w:p>
          <w:p w:rsidR="00CF1CAB" w:rsidRDefault="00CF1CAB" w:rsidP="00BF1C80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F0717F" w:rsidRDefault="00F0717F" w:rsidP="00BF1C80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543" w:type="dxa"/>
            <w:vAlign w:val="bottom"/>
          </w:tcPr>
          <w:p w:rsidR="00F0717F" w:rsidRDefault="00F0717F" w:rsidP="00BF1C80">
            <w:pPr>
              <w:pStyle w:val="1"/>
              <w:jc w:val="left"/>
              <w:rPr>
                <w:rFonts w:eastAsia="Arial Unicode MS"/>
              </w:rPr>
            </w:pPr>
            <w:r>
              <w:t>В.В. Пустовалова</w:t>
            </w:r>
          </w:p>
          <w:p w:rsidR="00F0717F" w:rsidRDefault="00F0717F" w:rsidP="00BF1C80">
            <w:pPr>
              <w:autoSpaceDE w:val="0"/>
              <w:autoSpaceDN w:val="0"/>
              <w:ind w:firstLine="709"/>
              <w:jc w:val="both"/>
            </w:pPr>
          </w:p>
        </w:tc>
      </w:tr>
    </w:tbl>
    <w:p w:rsidR="00321103" w:rsidRDefault="00321103" w:rsidP="00321103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Кан Л.И.</w:t>
      </w:r>
    </w:p>
    <w:p w:rsidR="00F0717F" w:rsidRDefault="00321103" w:rsidP="00321103">
      <w:r>
        <w:rPr>
          <w:sz w:val="20"/>
        </w:rPr>
        <w:t>561099</w:t>
      </w:r>
    </w:p>
    <w:sectPr w:rsidR="00F0717F" w:rsidSect="00D743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5A0"/>
    <w:rsid w:val="00091596"/>
    <w:rsid w:val="001B1149"/>
    <w:rsid w:val="002322B8"/>
    <w:rsid w:val="00251816"/>
    <w:rsid w:val="002607FC"/>
    <w:rsid w:val="00276209"/>
    <w:rsid w:val="00277DD3"/>
    <w:rsid w:val="002C4CD4"/>
    <w:rsid w:val="00304663"/>
    <w:rsid w:val="00321103"/>
    <w:rsid w:val="0032531B"/>
    <w:rsid w:val="00355EA4"/>
    <w:rsid w:val="003E17E6"/>
    <w:rsid w:val="003F40A7"/>
    <w:rsid w:val="00431939"/>
    <w:rsid w:val="004563D6"/>
    <w:rsid w:val="0048627B"/>
    <w:rsid w:val="0048654C"/>
    <w:rsid w:val="004E57DF"/>
    <w:rsid w:val="00525FC5"/>
    <w:rsid w:val="00590BD9"/>
    <w:rsid w:val="005A203C"/>
    <w:rsid w:val="005B0B82"/>
    <w:rsid w:val="005D7878"/>
    <w:rsid w:val="00613725"/>
    <w:rsid w:val="006421F5"/>
    <w:rsid w:val="00763B96"/>
    <w:rsid w:val="007D1695"/>
    <w:rsid w:val="007E2D12"/>
    <w:rsid w:val="007F48DF"/>
    <w:rsid w:val="00922642"/>
    <w:rsid w:val="00924941"/>
    <w:rsid w:val="0097413C"/>
    <w:rsid w:val="009B7551"/>
    <w:rsid w:val="00A04387"/>
    <w:rsid w:val="00BF1C80"/>
    <w:rsid w:val="00C245A0"/>
    <w:rsid w:val="00C44607"/>
    <w:rsid w:val="00C836F3"/>
    <w:rsid w:val="00CF1CAB"/>
    <w:rsid w:val="00D60D8E"/>
    <w:rsid w:val="00D71EAF"/>
    <w:rsid w:val="00D743CF"/>
    <w:rsid w:val="00DD6F70"/>
    <w:rsid w:val="00E01E4C"/>
    <w:rsid w:val="00EB4E5C"/>
    <w:rsid w:val="00F0717F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7BE10"/>
  <w15:docId w15:val="{5873F2F7-6C45-4A03-A36A-AD7A5B6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5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245A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245A0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C245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DD6F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F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25F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6119@gmail.com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Пономарева</dc:creator>
  <cp:keywords/>
  <dc:description/>
  <cp:lastModifiedBy>Методист</cp:lastModifiedBy>
  <cp:revision>7</cp:revision>
  <cp:lastPrinted>2017-04-10T07:09:00Z</cp:lastPrinted>
  <dcterms:created xsi:type="dcterms:W3CDTF">2015-04-16T06:54:00Z</dcterms:created>
  <dcterms:modified xsi:type="dcterms:W3CDTF">2017-04-10T07:11:00Z</dcterms:modified>
</cp:coreProperties>
</file>